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316" w:rsidRDefault="005B6316" w:rsidP="005B6316">
      <w:r>
        <w:rPr>
          <w:noProof/>
        </w:rPr>
        <w:drawing>
          <wp:inline distT="0" distB="0" distL="0" distR="0" wp14:anchorId="2A4B82A3" wp14:editId="2DDF657B">
            <wp:extent cx="1352550" cy="2381250"/>
            <wp:effectExtent l="0" t="0" r="0" b="0"/>
            <wp:docPr id="163" name="Picture 163" descr="http://images.customersaas.com/images/MrEuwJRweMQcgfSuTX33paO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 descr="http://images.customersaas.com/images/MrEuwJRweMQcgfSuTX33paO4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316" w:rsidRPr="005B6316" w:rsidRDefault="005B6316" w:rsidP="005B631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165" name="Picture 165" descr="http://images.customersaas.com/images/Asb2M2UO-gcxT3zzwdoxqlB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 descr="http://images.customersaas.com/images/Asb2M2UO-gcxT3zzwdoxqlBY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316" w:rsidRPr="005B6316" w:rsidRDefault="005B6316" w:rsidP="0014132A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B6316">
        <w:rPr>
          <w:rFonts w:ascii="Arial" w:eastAsia="Times New Roman" w:hAnsi="Arial" w:cs="Arial"/>
          <w:color w:val="333333"/>
          <w:sz w:val="18"/>
          <w:szCs w:val="18"/>
        </w:rPr>
        <w:t>Go to the Start screen.</w:t>
      </w:r>
    </w:p>
    <w:p w:rsidR="005B6316" w:rsidRPr="005B6316" w:rsidRDefault="005B6316" w:rsidP="0014132A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B6316">
        <w:rPr>
          <w:rFonts w:ascii="Arial" w:eastAsia="Times New Roman" w:hAnsi="Arial" w:cs="Arial"/>
          <w:color w:val="333333"/>
          <w:sz w:val="18"/>
          <w:szCs w:val="18"/>
        </w:rPr>
        <w:t>Scroll to the right.</w:t>
      </w:r>
    </w:p>
    <w:p w:rsidR="005B6316" w:rsidRPr="005B6316" w:rsidRDefault="005B6316" w:rsidP="005B631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166" name="Picture 166" descr="http://images.customersaas.com/images/4xqlvU9pJW5Jv-dhVo9AKMs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 descr="http://images.customersaas.com/images/4xqlvU9pJW5Jv-dhVo9AKMsl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316" w:rsidRPr="005B6316" w:rsidRDefault="005B6316" w:rsidP="0014132A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B6316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5B6316" w:rsidRPr="005B6316" w:rsidRDefault="005B6316" w:rsidP="0014132A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B6316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5B6316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5B6316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5B6316" w:rsidRPr="005B6316" w:rsidRDefault="005B6316" w:rsidP="005B631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52550" cy="2381250"/>
            <wp:effectExtent l="0" t="0" r="0" b="0"/>
            <wp:docPr id="167" name="Picture 167" descr="http://images.customersaas.com/images/dWCQK-ajHDgnsmkx-9DIihu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 descr="http://images.customersaas.com/images/dWCQK-ajHDgnsmkx-9DIihuf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316" w:rsidRPr="005B6316" w:rsidRDefault="005B6316" w:rsidP="0014132A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B6316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5B6316" w:rsidRPr="005B6316" w:rsidRDefault="005B6316" w:rsidP="0014132A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B6316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5B6316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</w:t>
      </w:r>
      <w:r w:rsidRPr="005B6316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5B6316" w:rsidRPr="005B6316" w:rsidRDefault="005B6316" w:rsidP="005B631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168" name="Picture 168" descr="http://images.customersaas.com/images/alaW-CRDkXAipOJWAQf2B4y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 descr="http://images.customersaas.com/images/alaW-CRDkXAipOJWAQf2B4yo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316" w:rsidRPr="005B6316" w:rsidRDefault="005B6316" w:rsidP="0014132A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B6316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5B6316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connection</w:t>
      </w:r>
      <w:r w:rsidRPr="005B6316">
        <w:rPr>
          <w:rFonts w:ascii="Arial" w:eastAsia="Times New Roman" w:hAnsi="Arial" w:cs="Arial"/>
          <w:color w:val="333333"/>
          <w:sz w:val="18"/>
          <w:szCs w:val="18"/>
        </w:rPr>
        <w:t>, choose the text box.</w:t>
      </w:r>
    </w:p>
    <w:p w:rsidR="005B6316" w:rsidRPr="005B6316" w:rsidRDefault="005B6316" w:rsidP="005B631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169" name="Picture 169" descr="http://images.customersaas.com/images/gaIFQ8KqgDqfXLraY9RTI-Z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 descr="http://images.customersaas.com/images/gaIFQ8KqgDqfXLraY9RTI-Zy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316" w:rsidRPr="005B6316" w:rsidRDefault="005B6316" w:rsidP="0014132A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B6316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5B6316">
        <w:rPr>
          <w:rFonts w:ascii="Arial" w:eastAsia="Times New Roman" w:hAnsi="Arial" w:cs="Arial"/>
          <w:b/>
          <w:bCs/>
          <w:color w:val="333333"/>
          <w:sz w:val="18"/>
          <w:szCs w:val="18"/>
        </w:rPr>
        <w:t>on</w:t>
      </w:r>
      <w:r w:rsidRPr="005B6316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5B6316" w:rsidRPr="005B6316" w:rsidRDefault="005B6316" w:rsidP="005B631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52550" cy="2381250"/>
            <wp:effectExtent l="0" t="0" r="0" b="0"/>
            <wp:docPr id="170" name="Picture 170" descr="http://images.customersaas.com/images/CVVq6g36xnxXuSbtyKybZPf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 descr="http://images.customersaas.com/images/CVVq6g36xnxXuSbtyKybZPf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316" w:rsidRPr="005B6316" w:rsidRDefault="005B6316" w:rsidP="0014132A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B6316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5B6316" w:rsidRPr="005B6316" w:rsidRDefault="005B6316" w:rsidP="0014132A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B6316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5B6316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add internet </w:t>
      </w:r>
      <w:proofErr w:type="spellStart"/>
      <w:r w:rsidRPr="005B6316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proofErr w:type="spellEnd"/>
      <w:r w:rsidRPr="005B6316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5B6316" w:rsidRPr="005B6316" w:rsidRDefault="005B6316" w:rsidP="005B631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171" name="Picture 171" descr="http://images.customersaas.com/images/BX4SiKyMd5alOiwYUeDgBtc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 descr="http://images.customersaas.com/images/BX4SiKyMd5alOiwYUeDgBtcP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316" w:rsidRPr="005B6316" w:rsidRDefault="005B6316" w:rsidP="0014132A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B6316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5B6316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5B6316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14132A"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  <w:bookmarkStart w:id="0" w:name="_GoBack"/>
      <w:bookmarkEnd w:id="0"/>
    </w:p>
    <w:p w:rsidR="005B6316" w:rsidRPr="005B6316" w:rsidRDefault="005B6316" w:rsidP="0014132A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B6316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5B6316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5B6316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5B6316" w:rsidRPr="005B6316" w:rsidRDefault="005B6316" w:rsidP="0014132A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B6316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5B6316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5B6316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5B6316" w:rsidRPr="005B6316" w:rsidRDefault="005B6316" w:rsidP="005B631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172" name="Picture 172" descr="http://images.customersaas.com/images/tTEYTEbGAgCbjb4-qGkA7ME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 descr="http://images.customersaas.com/images/tTEYTEbGAgCbjb4-qGkA7ME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32A" w:rsidRDefault="005B6316" w:rsidP="0014132A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5B6316">
        <w:rPr>
          <w:rFonts w:ascii="Arial" w:eastAsia="Times New Roman" w:hAnsi="Arial" w:cs="Arial"/>
          <w:color w:val="333333"/>
          <w:sz w:val="18"/>
          <w:szCs w:val="18"/>
        </w:rPr>
        <w:t>Under</w:t>
      </w:r>
      <w:r w:rsidRPr="0014132A">
        <w:rPr>
          <w:rFonts w:ascii="Arial" w:eastAsia="Times New Roman" w:hAnsi="Arial" w:cs="Arial"/>
          <w:color w:val="333333"/>
          <w:sz w:val="18"/>
          <w:szCs w:val="18"/>
        </w:rPr>
        <w:t> </w:t>
      </w:r>
      <w:r w:rsidRPr="0014132A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 server (URL)</w:t>
      </w:r>
      <w:r w:rsidRPr="005B6316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 w:rsidR="0014132A" w:rsidRPr="0014132A">
        <w:rPr>
          <w:rFonts w:ascii="Arial" w:eastAsia="Times New Roman" w:hAnsi="Arial" w:cs="Arial"/>
          <w:b/>
          <w:color w:val="333333"/>
          <w:sz w:val="18"/>
          <w:szCs w:val="18"/>
        </w:rPr>
        <w:t>203.177.42.214</w:t>
      </w:r>
    </w:p>
    <w:p w:rsidR="005B6316" w:rsidRPr="005B6316" w:rsidRDefault="005B6316" w:rsidP="0014132A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5B6316">
        <w:rPr>
          <w:rFonts w:ascii="Arial" w:eastAsia="Times New Roman" w:hAnsi="Arial" w:cs="Arial"/>
          <w:color w:val="333333"/>
          <w:sz w:val="18"/>
          <w:szCs w:val="18"/>
        </w:rPr>
        <w:t>Under</w:t>
      </w:r>
      <w:r w:rsidRPr="0014132A">
        <w:rPr>
          <w:rFonts w:ascii="Arial" w:eastAsia="Times New Roman" w:hAnsi="Arial" w:cs="Arial"/>
          <w:color w:val="333333"/>
          <w:sz w:val="18"/>
          <w:szCs w:val="18"/>
        </w:rPr>
        <w:t> </w:t>
      </w:r>
      <w:r w:rsidRPr="0014132A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 port</w:t>
      </w:r>
      <w:r w:rsidRPr="005B6316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="0014132A" w:rsidRPr="0014132A">
        <w:rPr>
          <w:rFonts w:ascii="Arial" w:eastAsia="Times New Roman" w:hAnsi="Arial" w:cs="Arial"/>
          <w:b/>
          <w:color w:val="333333"/>
          <w:sz w:val="18"/>
          <w:szCs w:val="18"/>
        </w:rPr>
        <w:t>8080</w:t>
      </w:r>
    </w:p>
    <w:p w:rsidR="005B6316" w:rsidRPr="005B6316" w:rsidRDefault="005B6316" w:rsidP="005B631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52550" cy="2381250"/>
            <wp:effectExtent l="0" t="0" r="0" b="0"/>
            <wp:docPr id="173" name="Picture 173" descr="http://images.customersaas.com/images/FuR-GqAjuegD-j5esDBRjTZ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 descr="http://images.customersaas.com/images/FuR-GqAjuegD-j5esDBRjTZy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316" w:rsidRPr="005B6316" w:rsidRDefault="005B6316" w:rsidP="0014132A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B6316">
        <w:rPr>
          <w:rFonts w:ascii="Arial" w:eastAsia="Times New Roman" w:hAnsi="Arial" w:cs="Arial"/>
          <w:color w:val="333333"/>
          <w:sz w:val="18"/>
          <w:szCs w:val="18"/>
        </w:rPr>
        <w:t>Choose the save symbol.</w:t>
      </w:r>
    </w:p>
    <w:p w:rsidR="005B6316" w:rsidRPr="005B6316" w:rsidRDefault="005B6316" w:rsidP="0014132A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B6316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5B6316" w:rsidRPr="005B6316" w:rsidRDefault="005B6316" w:rsidP="005B631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52550" cy="2381250"/>
            <wp:effectExtent l="0" t="0" r="0" b="0"/>
            <wp:docPr id="174" name="Picture 174" descr="http://images.customersaas.com/images/Asb2M2UO-gcxT3zzwdoxqlB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 descr="http://images.customersaas.com/images/Asb2M2UO-gcxT3zzwdoxqlBY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316" w:rsidRPr="005B6316" w:rsidRDefault="005B6316" w:rsidP="0014132A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B6316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5B6316" w:rsidRPr="005B6316" w:rsidRDefault="005B6316" w:rsidP="0014132A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B6316">
        <w:rPr>
          <w:rFonts w:ascii="Arial" w:eastAsia="Times New Roman" w:hAnsi="Arial" w:cs="Arial"/>
          <w:color w:val="333333"/>
          <w:sz w:val="18"/>
          <w:szCs w:val="18"/>
        </w:rPr>
        <w:t xml:space="preserve">Switch off the HTC Windows Phone </w:t>
      </w:r>
      <w:proofErr w:type="gramStart"/>
      <w:r w:rsidRPr="005B6316">
        <w:rPr>
          <w:rFonts w:ascii="Arial" w:eastAsia="Times New Roman" w:hAnsi="Arial" w:cs="Arial"/>
          <w:color w:val="333333"/>
          <w:sz w:val="18"/>
          <w:szCs w:val="18"/>
        </w:rPr>
        <w:t>8X</w:t>
      </w:r>
      <w:proofErr w:type="gramEnd"/>
      <w:r w:rsidRPr="005B6316">
        <w:rPr>
          <w:rFonts w:ascii="Arial" w:eastAsia="Times New Roman" w:hAnsi="Arial" w:cs="Arial"/>
          <w:color w:val="333333"/>
          <w:sz w:val="18"/>
          <w:szCs w:val="18"/>
        </w:rPr>
        <w:t xml:space="preserve"> and restart it in order to activate the settings.</w:t>
      </w:r>
    </w:p>
    <w:p w:rsidR="005B6316" w:rsidRPr="005B6316" w:rsidRDefault="005B6316" w:rsidP="0014132A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B6316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15" w:tgtFrame="_parent" w:history="1">
        <w:r w:rsidRPr="005B6316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</w:p>
    <w:p w:rsidR="005B6316" w:rsidRPr="005B6316" w:rsidRDefault="005B6316" w:rsidP="005B6316"/>
    <w:sectPr w:rsidR="005B6316" w:rsidRPr="005B63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63C93"/>
    <w:multiLevelType w:val="multilevel"/>
    <w:tmpl w:val="211EF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825E12"/>
    <w:multiLevelType w:val="multilevel"/>
    <w:tmpl w:val="4716A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7515B6"/>
    <w:multiLevelType w:val="multilevel"/>
    <w:tmpl w:val="192C2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61757C"/>
    <w:multiLevelType w:val="multilevel"/>
    <w:tmpl w:val="B088D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2677C5"/>
    <w:multiLevelType w:val="multilevel"/>
    <w:tmpl w:val="0DBC3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C14D4A"/>
    <w:multiLevelType w:val="multilevel"/>
    <w:tmpl w:val="B35ED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49947BD"/>
    <w:multiLevelType w:val="multilevel"/>
    <w:tmpl w:val="C55AA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54A3BBB"/>
    <w:multiLevelType w:val="multilevel"/>
    <w:tmpl w:val="75443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8E75EA7"/>
    <w:multiLevelType w:val="multilevel"/>
    <w:tmpl w:val="D1264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2F62AD7"/>
    <w:multiLevelType w:val="multilevel"/>
    <w:tmpl w:val="8D08E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3"/>
  </w:num>
  <w:num w:numId="5">
    <w:abstractNumId w:val="1"/>
  </w:num>
  <w:num w:numId="6">
    <w:abstractNumId w:val="8"/>
  </w:num>
  <w:num w:numId="7">
    <w:abstractNumId w:val="6"/>
  </w:num>
  <w:num w:numId="8">
    <w:abstractNumId w:val="2"/>
  </w:num>
  <w:num w:numId="9">
    <w:abstractNumId w:val="4"/>
  </w:num>
  <w:num w:numId="10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17"/>
    <w:rsid w:val="0014132A"/>
    <w:rsid w:val="0016288F"/>
    <w:rsid w:val="001671F8"/>
    <w:rsid w:val="004547A1"/>
    <w:rsid w:val="005B6316"/>
    <w:rsid w:val="00651D5F"/>
    <w:rsid w:val="00857D68"/>
    <w:rsid w:val="00873A2F"/>
    <w:rsid w:val="00A23817"/>
    <w:rsid w:val="00BA2197"/>
    <w:rsid w:val="00C00FE5"/>
    <w:rsid w:val="00D64033"/>
    <w:rsid w:val="00DF1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5F"/>
    <w:rPr>
      <w:b/>
      <w:bCs/>
    </w:rPr>
  </w:style>
  <w:style w:type="character" w:customStyle="1" w:styleId="caps">
    <w:name w:val="caps"/>
    <w:basedOn w:val="DefaultParagraphFont"/>
    <w:rsid w:val="00651D5F"/>
  </w:style>
  <w:style w:type="character" w:styleId="Hyperlink">
    <w:name w:val="Hyperlink"/>
    <w:basedOn w:val="DefaultParagraphFont"/>
    <w:uiPriority w:val="99"/>
    <w:unhideWhenUsed/>
    <w:rsid w:val="00651D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5F"/>
    <w:rPr>
      <w:b/>
      <w:bCs/>
    </w:rPr>
  </w:style>
  <w:style w:type="character" w:customStyle="1" w:styleId="caps">
    <w:name w:val="caps"/>
    <w:basedOn w:val="DefaultParagraphFont"/>
    <w:rsid w:val="00651D5F"/>
  </w:style>
  <w:style w:type="character" w:styleId="Hyperlink">
    <w:name w:val="Hyperlink"/>
    <w:basedOn w:val="DefaultParagraphFont"/>
    <w:uiPriority w:val="99"/>
    <w:unhideWhenUsed/>
    <w:rsid w:val="00651D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75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4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8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0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6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4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17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4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8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71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4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5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2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8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5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3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1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8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5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2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6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87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5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3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8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3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9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28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0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6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0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40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6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33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6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1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1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86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4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03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99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1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4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7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5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4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0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56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9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9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73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2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42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70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6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33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2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2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70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3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2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55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2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5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7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60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1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2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9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8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9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4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8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6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74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4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1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1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6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93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3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4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0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2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5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13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64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68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2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8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1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4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0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9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54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0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6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7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26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8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16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9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3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55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508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4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33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7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9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6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64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2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25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9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4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4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9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3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8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7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4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3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6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2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4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8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5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09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43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8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4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3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9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2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9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0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7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3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3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8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3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0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2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0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3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5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24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0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4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9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4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7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3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2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4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4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55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3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8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2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4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65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0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6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92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7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0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9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2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2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71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8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2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0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4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27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25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45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1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12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0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5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3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7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6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2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2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77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51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8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9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13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5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9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3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8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8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8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93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3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4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8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0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33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7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7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3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2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8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63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6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63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50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06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9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1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03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3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8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9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82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3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3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7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3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4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5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9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35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9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88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9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76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2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1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79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7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75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8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8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0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6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15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1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9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6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3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1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37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4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2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6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1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22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7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57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3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1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7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4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05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7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6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5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9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7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92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7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76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0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8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5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5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6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7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3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deeplink:87TW" TargetMode="Externa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93</Words>
  <Characters>532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3</cp:revision>
  <dcterms:created xsi:type="dcterms:W3CDTF">2013-08-07T00:09:00Z</dcterms:created>
  <dcterms:modified xsi:type="dcterms:W3CDTF">2013-08-07T00:10:00Z</dcterms:modified>
</cp:coreProperties>
</file>