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BB1B2" w14:textId="6F33D865" w:rsidR="00411C1A" w:rsidRDefault="007827C2">
      <w:r>
        <w:rPr>
          <w:noProof/>
        </w:rPr>
        <w:drawing>
          <wp:inline distT="0" distB="0" distL="0" distR="0" wp14:anchorId="00DD62A4" wp14:editId="60D5D6B9">
            <wp:extent cx="5537200" cy="8229600"/>
            <wp:effectExtent l="0" t="0" r="6350" b="0"/>
            <wp:docPr id="20161147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114722" name="Picture 201611472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2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F1D32E" wp14:editId="069B6BB7">
            <wp:extent cx="5943600" cy="7551420"/>
            <wp:effectExtent l="0" t="0" r="0" b="0"/>
            <wp:docPr id="4438825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82569" name="Picture 44388256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5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2A2E72" wp14:editId="138000FB">
            <wp:extent cx="5473065" cy="8229600"/>
            <wp:effectExtent l="0" t="0" r="0" b="0"/>
            <wp:docPr id="7388774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877462" name="Picture 73887746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0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01853E" wp14:editId="47C6C749">
            <wp:extent cx="5943600" cy="2263775"/>
            <wp:effectExtent l="0" t="0" r="0" b="3175"/>
            <wp:docPr id="4063466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346639" name="Picture 40634663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1C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7C2"/>
    <w:rsid w:val="00411C1A"/>
    <w:rsid w:val="00570EA2"/>
    <w:rsid w:val="007827C2"/>
    <w:rsid w:val="00D0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C4428"/>
  <w15:chartTrackingRefBased/>
  <w15:docId w15:val="{3CEC56A6-7DFE-4A07-9F7E-D6D3DC72E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639199242698</dc:creator>
  <cp:keywords/>
  <dc:description/>
  <cp:lastModifiedBy>639199242698</cp:lastModifiedBy>
  <cp:revision>1</cp:revision>
  <dcterms:created xsi:type="dcterms:W3CDTF">2024-09-02T10:53:00Z</dcterms:created>
  <dcterms:modified xsi:type="dcterms:W3CDTF">2024-09-02T10:53:00Z</dcterms:modified>
</cp:coreProperties>
</file>